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18C3" w14:textId="343B825F" w:rsidR="00DE4024" w:rsidRDefault="00DE4024">
      <w:pPr>
        <w:rPr>
          <w:b/>
          <w:noProof/>
          <w:sz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7B6F1F" wp14:editId="57093A06">
                <wp:simplePos x="0" y="0"/>
                <wp:positionH relativeFrom="page">
                  <wp:posOffset>6305550</wp:posOffset>
                </wp:positionH>
                <wp:positionV relativeFrom="paragraph">
                  <wp:posOffset>0</wp:posOffset>
                </wp:positionV>
                <wp:extent cx="37528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DD423" w14:textId="0299BE8F" w:rsidR="00DE4024" w:rsidRPr="003376C5" w:rsidRDefault="00DE4024" w:rsidP="00DE40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376C5">
                              <w:rPr>
                                <w:b/>
                                <w:sz w:val="36"/>
                              </w:rPr>
                              <w:t>Types of Groups-</w:t>
                            </w:r>
                            <w:r w:rsidRPr="003376C5">
                              <w:rPr>
                                <w:sz w:val="36"/>
                              </w:rPr>
                              <w:t xml:space="preserve"> ways to put text, music,</w:t>
                            </w:r>
                            <w:r w:rsidR="00BE5D4F" w:rsidRPr="003376C5">
                              <w:rPr>
                                <w:sz w:val="36"/>
                              </w:rPr>
                              <w:t xml:space="preserve"> and other media </w:t>
                            </w:r>
                            <w:r w:rsidRPr="003376C5">
                              <w:rPr>
                                <w:sz w:val="36"/>
                              </w:rPr>
                              <w:t>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7B6F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6.5pt;margin-top:0;width:29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jv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14tyucA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" stroked="f">
                <v:textbox style="mso-fit-shape-to-text:t">
                  <w:txbxContent>
                    <w:p w14:paraId="085DD423" w14:textId="0299BE8F" w:rsidR="00DE4024" w:rsidRPr="003376C5" w:rsidRDefault="00DE4024" w:rsidP="00DE4024">
                      <w:pPr>
                        <w:jc w:val="center"/>
                        <w:rPr>
                          <w:sz w:val="36"/>
                        </w:rPr>
                      </w:pPr>
                      <w:r w:rsidRPr="003376C5">
                        <w:rPr>
                          <w:b/>
                          <w:sz w:val="36"/>
                        </w:rPr>
                        <w:t>Types of Groups-</w:t>
                      </w:r>
                      <w:r w:rsidRPr="003376C5">
                        <w:rPr>
                          <w:sz w:val="36"/>
                        </w:rPr>
                        <w:t xml:space="preserve"> ways to put text, music,</w:t>
                      </w:r>
                      <w:r w:rsidR="00BE5D4F" w:rsidRPr="003376C5">
                        <w:rPr>
                          <w:sz w:val="36"/>
                        </w:rPr>
                        <w:t xml:space="preserve"> and other media </w:t>
                      </w:r>
                      <w:r w:rsidRPr="003376C5">
                        <w:rPr>
                          <w:sz w:val="36"/>
                        </w:rPr>
                        <w:t>together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E4024">
        <w:rPr>
          <w:noProof/>
        </w:rPr>
        <w:t xml:space="preserve"> </w:t>
      </w:r>
      <w:r w:rsidR="00BE5D4F" w:rsidRPr="00BE5D4F">
        <w:rPr>
          <w:b/>
          <w:noProof/>
          <w:sz w:val="56"/>
        </w:rPr>
        <w:t>Office Online Sway</w:t>
      </w:r>
    </w:p>
    <w:p w14:paraId="1A4113DE" w14:textId="5DB9B407" w:rsidR="00BE5D4F" w:rsidRPr="00BB3DFE" w:rsidRDefault="003376C5" w:rsidP="00D23251">
      <w:pPr>
        <w:spacing w:after="0"/>
        <w:rPr>
          <w:noProof/>
          <w:sz w:val="32"/>
        </w:rPr>
      </w:pPr>
      <w:r w:rsidRPr="00BB3DFE">
        <w:rPr>
          <w:sz w:val="20"/>
        </w:rPr>
        <w:drawing>
          <wp:anchor distT="0" distB="0" distL="114300" distR="114300" simplePos="0" relativeHeight="251660288" behindDoc="0" locked="0" layoutInCell="1" allowOverlap="1" wp14:anchorId="1CB75E1D" wp14:editId="36747518">
            <wp:simplePos x="0" y="0"/>
            <wp:positionH relativeFrom="column">
              <wp:posOffset>6132195</wp:posOffset>
            </wp:positionH>
            <wp:positionV relativeFrom="paragraph">
              <wp:posOffset>1581785</wp:posOffset>
            </wp:positionV>
            <wp:extent cx="1687195" cy="28765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DFE">
        <w:rPr>
          <w:sz w:val="20"/>
        </w:rPr>
        <w:drawing>
          <wp:anchor distT="0" distB="0" distL="114300" distR="114300" simplePos="0" relativeHeight="251658240" behindDoc="0" locked="0" layoutInCell="1" allowOverlap="1" wp14:anchorId="1157E350" wp14:editId="7A44A4D5">
            <wp:simplePos x="0" y="0"/>
            <wp:positionH relativeFrom="column">
              <wp:posOffset>6124575</wp:posOffset>
            </wp:positionH>
            <wp:positionV relativeFrom="paragraph">
              <wp:posOffset>210185</wp:posOffset>
            </wp:positionV>
            <wp:extent cx="1762125" cy="1333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DFE">
        <w:rPr>
          <w:sz w:val="20"/>
        </w:rPr>
        <w:drawing>
          <wp:anchor distT="0" distB="0" distL="114300" distR="114300" simplePos="0" relativeHeight="251659264" behindDoc="0" locked="0" layoutInCell="1" allowOverlap="1" wp14:anchorId="6A0F05C5" wp14:editId="0D7FD7BE">
            <wp:simplePos x="0" y="0"/>
            <wp:positionH relativeFrom="column">
              <wp:posOffset>7886700</wp:posOffset>
            </wp:positionH>
            <wp:positionV relativeFrom="paragraph">
              <wp:posOffset>114935</wp:posOffset>
            </wp:positionV>
            <wp:extent cx="1466850" cy="45631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56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51" w:rsidRPr="00BB3DFE">
        <w:rPr>
          <w:noProof/>
          <w:sz w:val="32"/>
        </w:rPr>
        <w:t xml:space="preserve">Either select an already developed template or </w:t>
      </w:r>
    </w:p>
    <w:p w14:paraId="31521385" w14:textId="7ACF0776" w:rsidR="00D23251" w:rsidRPr="00BB3DFE" w:rsidRDefault="00D23251" w:rsidP="00D23251">
      <w:pPr>
        <w:spacing w:after="0"/>
        <w:rPr>
          <w:noProof/>
          <w:sz w:val="32"/>
        </w:rPr>
      </w:pPr>
      <w:r w:rsidRPr="00BB3DFE">
        <w:rPr>
          <w:noProof/>
          <w:sz w:val="32"/>
        </w:rPr>
        <w:t xml:space="preserve">start a new blank Sway. </w:t>
      </w:r>
    </w:p>
    <w:p w14:paraId="6CBFF38C" w14:textId="5B02CD3A" w:rsidR="00D23251" w:rsidRPr="00BB3DFE" w:rsidRDefault="00D23251" w:rsidP="00D23251">
      <w:pPr>
        <w:spacing w:after="0"/>
        <w:rPr>
          <w:noProof/>
          <w:sz w:val="32"/>
        </w:rPr>
      </w:pPr>
    </w:p>
    <w:p w14:paraId="65988AA6" w14:textId="7E76F402" w:rsidR="00D23251" w:rsidRPr="00BB3DFE" w:rsidRDefault="00D23251" w:rsidP="00D23251">
      <w:pPr>
        <w:spacing w:after="0"/>
        <w:rPr>
          <w:noProof/>
          <w:sz w:val="32"/>
        </w:rPr>
      </w:pPr>
      <w:r w:rsidRPr="00BB3DFE">
        <w:rPr>
          <w:noProof/>
          <w:sz w:val="32"/>
        </w:rPr>
        <w:t>Give the presentation a title.</w:t>
      </w:r>
    </w:p>
    <w:p w14:paraId="0B8A3E43" w14:textId="6022B298" w:rsidR="00D23251" w:rsidRPr="00BB3DFE" w:rsidRDefault="00D23251" w:rsidP="00D23251">
      <w:pPr>
        <w:spacing w:after="0"/>
        <w:rPr>
          <w:noProof/>
          <w:sz w:val="32"/>
        </w:rPr>
      </w:pPr>
    </w:p>
    <w:p w14:paraId="317A755F" w14:textId="4F61CB42" w:rsidR="00D23251" w:rsidRPr="00BB3DFE" w:rsidRDefault="00D23251" w:rsidP="00D23251">
      <w:pPr>
        <w:spacing w:after="0"/>
        <w:rPr>
          <w:noProof/>
          <w:sz w:val="32"/>
        </w:rPr>
      </w:pPr>
      <w:r w:rsidRPr="00BB3DFE">
        <w:rPr>
          <w:noProof/>
          <w:sz w:val="32"/>
        </w:rPr>
        <w:t>Use Headlines to separate the presentation into sections.</w:t>
      </w:r>
    </w:p>
    <w:p w14:paraId="015218A5" w14:textId="0AC99786" w:rsidR="00D23251" w:rsidRPr="00BB3DFE" w:rsidRDefault="00D23251" w:rsidP="00D2325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rPr>
          <w:noProof/>
          <w:sz w:val="32"/>
        </w:rPr>
      </w:pPr>
      <w:r w:rsidRPr="00BB3DFE">
        <w:rPr>
          <w:noProof/>
          <w:sz w:val="32"/>
        </w:rPr>
        <w:t>Groups will keep information within these sections together.</w:t>
      </w:r>
    </w:p>
    <w:p w14:paraId="0FD4B20F" w14:textId="57E2639F" w:rsidR="00D23251" w:rsidRPr="00BB3DFE" w:rsidRDefault="00D23251" w:rsidP="00D2325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rPr>
          <w:noProof/>
          <w:sz w:val="32"/>
        </w:rPr>
      </w:pPr>
      <w:r w:rsidRPr="00BB3DFE">
        <w:rPr>
          <w:noProof/>
          <w:sz w:val="32"/>
        </w:rPr>
        <w:t xml:space="preserve">Under the headlines, select TEXT to add short bullets of </w:t>
      </w:r>
    </w:p>
    <w:p w14:paraId="13D4FE9E" w14:textId="603C1196" w:rsidR="00D23251" w:rsidRPr="00BB3DFE" w:rsidRDefault="00D23251" w:rsidP="00D23251">
      <w:pPr>
        <w:pStyle w:val="ListParagraph"/>
        <w:tabs>
          <w:tab w:val="left" w:pos="540"/>
        </w:tabs>
        <w:spacing w:after="0"/>
        <w:rPr>
          <w:noProof/>
          <w:sz w:val="32"/>
        </w:rPr>
      </w:pPr>
      <w:r w:rsidRPr="00BB3DFE">
        <w:rPr>
          <w:noProof/>
          <w:sz w:val="32"/>
        </w:rPr>
        <w:t>Information to the presentaton.</w:t>
      </w:r>
    </w:p>
    <w:p w14:paraId="5DB6D5DD" w14:textId="77777777" w:rsidR="003376C5" w:rsidRDefault="003376C5" w:rsidP="00D2325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rPr>
          <w:noProof/>
          <w:sz w:val="32"/>
        </w:rPr>
      </w:pPr>
      <w:r>
        <w:rPr>
          <w:noProof/>
          <w:sz w:val="32"/>
        </w:rPr>
        <w:t xml:space="preserve">Click the PLUS SIGN to </w:t>
      </w:r>
      <w:r w:rsidR="00D23251" w:rsidRPr="00BB3DFE">
        <w:rPr>
          <w:noProof/>
          <w:sz w:val="32"/>
        </w:rPr>
        <w:t xml:space="preserve"> add pictures, videos, or songs for a </w:t>
      </w:r>
    </w:p>
    <w:p w14:paraId="67CD4F81" w14:textId="15DA0A47" w:rsidR="00D23251" w:rsidRPr="00BB3DFE" w:rsidRDefault="00D23251" w:rsidP="00D23251">
      <w:pPr>
        <w:pStyle w:val="ListParagraph"/>
        <w:tabs>
          <w:tab w:val="left" w:pos="540"/>
        </w:tabs>
        <w:spacing w:after="0"/>
        <w:rPr>
          <w:noProof/>
          <w:sz w:val="32"/>
        </w:rPr>
      </w:pPr>
      <w:r w:rsidRPr="00BB3DFE">
        <w:rPr>
          <w:noProof/>
          <w:sz w:val="32"/>
        </w:rPr>
        <w:t>visual represenation</w:t>
      </w:r>
      <w:r w:rsidR="003376C5">
        <w:rPr>
          <w:noProof/>
          <w:sz w:val="32"/>
        </w:rPr>
        <w:t xml:space="preserve"> </w:t>
      </w:r>
      <w:r w:rsidRPr="00BB3DFE">
        <w:rPr>
          <w:noProof/>
          <w:sz w:val="32"/>
        </w:rPr>
        <w:t xml:space="preserve">of the given infromation.  </w:t>
      </w:r>
    </w:p>
    <w:p w14:paraId="58493708" w14:textId="396C4FF0" w:rsidR="00D23251" w:rsidRPr="003376C5" w:rsidRDefault="00D23251" w:rsidP="003376C5">
      <w:pPr>
        <w:tabs>
          <w:tab w:val="left" w:pos="540"/>
        </w:tabs>
        <w:spacing w:after="0"/>
        <w:rPr>
          <w:i/>
          <w:noProof/>
          <w:sz w:val="32"/>
        </w:rPr>
      </w:pPr>
      <w:r w:rsidRPr="003376C5">
        <w:rPr>
          <w:i/>
          <w:noProof/>
          <w:sz w:val="32"/>
        </w:rPr>
        <w:t>Create new headlines and groups for each new sections.</w:t>
      </w:r>
    </w:p>
    <w:p w14:paraId="650F9FA9" w14:textId="77777777" w:rsidR="003376C5" w:rsidRPr="003376C5" w:rsidRDefault="003376C5" w:rsidP="003376C5">
      <w:pPr>
        <w:pStyle w:val="ListParagraph"/>
        <w:tabs>
          <w:tab w:val="left" w:pos="540"/>
        </w:tabs>
        <w:spacing w:after="0"/>
        <w:rPr>
          <w:i/>
          <w:noProof/>
          <w:sz w:val="32"/>
        </w:rPr>
      </w:pPr>
    </w:p>
    <w:p w14:paraId="73BDE637" w14:textId="77777777" w:rsidR="003376C5" w:rsidRPr="003376C5" w:rsidRDefault="003376C5" w:rsidP="00D23251">
      <w:pPr>
        <w:tabs>
          <w:tab w:val="left" w:pos="540"/>
        </w:tabs>
        <w:spacing w:after="0"/>
        <w:rPr>
          <w:noProof/>
          <w:sz w:val="32"/>
        </w:rPr>
      </w:pPr>
      <w:r w:rsidRPr="003376C5">
        <w:rPr>
          <w:noProof/>
          <w:sz w:val="32"/>
        </w:rPr>
        <w:t>TO START A NEW GROUP CLICK UNDER THE CURRENT GROUP FOR</w:t>
      </w:r>
    </w:p>
    <w:p w14:paraId="3B6D6805" w14:textId="42E55A16" w:rsidR="003376C5" w:rsidRPr="003376C5" w:rsidRDefault="003376C5" w:rsidP="00D23251">
      <w:pPr>
        <w:tabs>
          <w:tab w:val="left" w:pos="540"/>
        </w:tabs>
        <w:spacing w:after="0"/>
        <w:rPr>
          <w:noProof/>
          <w:sz w:val="32"/>
        </w:rPr>
      </w:pPr>
      <w:r w:rsidRPr="003376C5">
        <w:rPr>
          <w:noProof/>
          <w:sz w:val="32"/>
        </w:rPr>
        <w:t xml:space="preserve"> ADDITIONAL SELECTIONS.</w:t>
      </w:r>
    </w:p>
    <w:p w14:paraId="615B379B" w14:textId="03712DCC" w:rsidR="00BB3DFE" w:rsidRDefault="00BB3DFE" w:rsidP="00D23251">
      <w:pPr>
        <w:tabs>
          <w:tab w:val="left" w:pos="540"/>
        </w:tabs>
        <w:spacing w:after="0"/>
        <w:rPr>
          <w:i/>
          <w:noProof/>
          <w:sz w:val="32"/>
        </w:rPr>
      </w:pPr>
    </w:p>
    <w:p w14:paraId="27F6A196" w14:textId="1C4C6DE4" w:rsidR="00BB3DFE" w:rsidRPr="00BB3DFE" w:rsidRDefault="00BB3DFE" w:rsidP="00D23251">
      <w:pPr>
        <w:tabs>
          <w:tab w:val="left" w:pos="540"/>
        </w:tabs>
        <w:spacing w:after="0"/>
        <w:rPr>
          <w:noProof/>
          <w:sz w:val="32"/>
        </w:rPr>
      </w:pPr>
      <w:r>
        <w:rPr>
          <w:noProof/>
          <w:sz w:val="32"/>
        </w:rPr>
        <w:t>When adding pictures, use CREATIVE COMMONS ONLY.</w:t>
      </w:r>
    </w:p>
    <w:p w14:paraId="5EF314CD" w14:textId="2582E14D" w:rsidR="00D23251" w:rsidRPr="00BB3DFE" w:rsidRDefault="00D23251" w:rsidP="00D23251">
      <w:pPr>
        <w:tabs>
          <w:tab w:val="left" w:pos="540"/>
        </w:tabs>
        <w:spacing w:after="0"/>
        <w:rPr>
          <w:i/>
          <w:noProof/>
          <w:sz w:val="32"/>
        </w:rPr>
      </w:pPr>
    </w:p>
    <w:p w14:paraId="640BC0A2" w14:textId="0056764C" w:rsidR="00D23251" w:rsidRPr="00BB3DFE" w:rsidRDefault="00D23251" w:rsidP="00D23251">
      <w:pPr>
        <w:tabs>
          <w:tab w:val="left" w:pos="540"/>
        </w:tabs>
        <w:spacing w:after="0"/>
        <w:rPr>
          <w:noProof/>
          <w:sz w:val="32"/>
        </w:rPr>
      </w:pPr>
      <w:r w:rsidRPr="00BB3DFE">
        <w:rPr>
          <w:noProof/>
          <w:sz w:val="32"/>
        </w:rPr>
        <w:t xml:space="preserve">Select STYLES on the right side of the edit view to change the </w:t>
      </w:r>
    </w:p>
    <w:p w14:paraId="2A5329E5" w14:textId="4100591D" w:rsidR="00D23251" w:rsidRPr="00BB3DFE" w:rsidRDefault="00D23251" w:rsidP="00D23251">
      <w:pPr>
        <w:tabs>
          <w:tab w:val="left" w:pos="540"/>
        </w:tabs>
        <w:spacing w:after="0"/>
        <w:rPr>
          <w:noProof/>
          <w:sz w:val="32"/>
        </w:rPr>
      </w:pPr>
      <w:r w:rsidRPr="00BB3DFE">
        <w:rPr>
          <w:noProof/>
          <w:sz w:val="32"/>
        </w:rPr>
        <w:t>presentation’s color scheme.</w:t>
      </w:r>
    </w:p>
    <w:p w14:paraId="5834DB71" w14:textId="657C8069" w:rsidR="00D23251" w:rsidRPr="00BB3DFE" w:rsidRDefault="003376C5" w:rsidP="00D23251">
      <w:pPr>
        <w:tabs>
          <w:tab w:val="left" w:pos="540"/>
        </w:tabs>
        <w:spacing w:after="0"/>
        <w:rPr>
          <w:noProof/>
          <w:sz w:val="32"/>
        </w:rPr>
      </w:pPr>
      <w:r w:rsidRPr="00D23251">
        <w:rPr>
          <w:noProof/>
          <w:sz w:val="36"/>
        </w:rPr>
        <w:drawing>
          <wp:anchor distT="0" distB="0" distL="114300" distR="114300" simplePos="0" relativeHeight="251663360" behindDoc="0" locked="0" layoutInCell="1" allowOverlap="1" wp14:anchorId="508E43CF" wp14:editId="0944DB7D">
            <wp:simplePos x="0" y="0"/>
            <wp:positionH relativeFrom="margin">
              <wp:posOffset>4133850</wp:posOffset>
            </wp:positionH>
            <wp:positionV relativeFrom="paragraph">
              <wp:posOffset>30480</wp:posOffset>
            </wp:positionV>
            <wp:extent cx="3352800" cy="112936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2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D2DDE" w14:textId="0430F6E6" w:rsidR="00D23251" w:rsidRPr="00D23251" w:rsidRDefault="00D23251" w:rsidP="00D23251">
      <w:pPr>
        <w:tabs>
          <w:tab w:val="left" w:pos="540"/>
        </w:tabs>
        <w:spacing w:after="0"/>
        <w:rPr>
          <w:noProof/>
          <w:sz w:val="36"/>
        </w:rPr>
      </w:pPr>
      <w:r w:rsidRPr="00BB3DFE">
        <w:rPr>
          <w:noProof/>
          <w:sz w:val="32"/>
        </w:rPr>
        <w:t>Choose how the information will be presented.</w:t>
      </w:r>
      <w:bookmarkStart w:id="0" w:name="_GoBack"/>
      <w:bookmarkEnd w:id="0"/>
    </w:p>
    <w:sectPr w:rsidR="00D23251" w:rsidRPr="00D23251" w:rsidSect="00D23251">
      <w:pgSz w:w="15840" w:h="12240" w:orient="landscape"/>
      <w:pgMar w:top="5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0618A"/>
    <w:multiLevelType w:val="hybridMultilevel"/>
    <w:tmpl w:val="AE6A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1F1E"/>
    <w:multiLevelType w:val="hybridMultilevel"/>
    <w:tmpl w:val="13F89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24"/>
    <w:rsid w:val="003376C5"/>
    <w:rsid w:val="00BB3DFE"/>
    <w:rsid w:val="00BE5D4F"/>
    <w:rsid w:val="00D23251"/>
    <w:rsid w:val="00D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1FC6"/>
  <w15:chartTrackingRefBased/>
  <w15:docId w15:val="{4CF2021C-AC6C-4CB8-A1C9-8B06214E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Labianco</dc:creator>
  <cp:keywords/>
  <dc:description/>
  <cp:lastModifiedBy>Teresa Labianco</cp:lastModifiedBy>
  <cp:revision>3</cp:revision>
  <dcterms:created xsi:type="dcterms:W3CDTF">2019-04-22T18:50:00Z</dcterms:created>
  <dcterms:modified xsi:type="dcterms:W3CDTF">2019-04-22T19:36:00Z</dcterms:modified>
</cp:coreProperties>
</file>