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936BE" w14:textId="77777777" w:rsidR="001F197B" w:rsidRDefault="00050FB9" w:rsidP="001F197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</w:t>
      </w:r>
      <w:r w:rsidRPr="00050FB9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</w:t>
      </w:r>
      <w:r w:rsidR="001F197B">
        <w:rPr>
          <w:b/>
          <w:sz w:val="32"/>
          <w:szCs w:val="32"/>
        </w:rPr>
        <w:t>Grade Supply List</w:t>
      </w:r>
    </w:p>
    <w:p w14:paraId="58B936BF" w14:textId="589435F3" w:rsidR="000F354F" w:rsidRDefault="00426B13" w:rsidP="001F1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1372CB">
        <w:rPr>
          <w:b/>
          <w:sz w:val="32"/>
          <w:szCs w:val="32"/>
        </w:rPr>
        <w:t>2</w:t>
      </w:r>
      <w:r w:rsidR="000C4045">
        <w:rPr>
          <w:b/>
          <w:sz w:val="32"/>
          <w:szCs w:val="32"/>
        </w:rPr>
        <w:t>3</w:t>
      </w:r>
      <w:r w:rsidR="00B20DBA">
        <w:rPr>
          <w:b/>
          <w:sz w:val="32"/>
          <w:szCs w:val="32"/>
        </w:rPr>
        <w:t>/202</w:t>
      </w:r>
      <w:r w:rsidR="000C4045">
        <w:rPr>
          <w:b/>
          <w:sz w:val="32"/>
          <w:szCs w:val="32"/>
        </w:rPr>
        <w:t>4</w:t>
      </w:r>
    </w:p>
    <w:tbl>
      <w:tblPr>
        <w:tblpPr w:leftFromText="180" w:rightFromText="180" w:vertAnchor="text" w:horzAnchor="margin" w:tblpX="288" w:tblpY="181"/>
        <w:tblW w:w="9000" w:type="dxa"/>
        <w:tblLook w:val="01E0" w:firstRow="1" w:lastRow="1" w:firstColumn="1" w:lastColumn="1" w:noHBand="0" w:noVBand="0"/>
      </w:tblPr>
      <w:tblGrid>
        <w:gridCol w:w="584"/>
        <w:gridCol w:w="8416"/>
      </w:tblGrid>
      <w:tr w:rsidR="009B3287" w:rsidRPr="006F4363" w14:paraId="58B936C2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C0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8416" w:type="dxa"/>
            <w:shd w:val="clear" w:color="auto" w:fill="auto"/>
          </w:tcPr>
          <w:p w14:paraId="58B936C1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t>Bookbag (No Wheels)</w:t>
            </w:r>
          </w:p>
        </w:tc>
      </w:tr>
      <w:tr w:rsidR="009B3287" w:rsidRPr="006F4363" w14:paraId="58B936C5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C3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8416" w:type="dxa"/>
            <w:shd w:val="clear" w:color="auto" w:fill="auto"/>
          </w:tcPr>
          <w:p w14:paraId="58B936C4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1448771A">
              <w:rPr>
                <w:sz w:val="32"/>
                <w:szCs w:val="32"/>
              </w:rPr>
              <w:t>6 Marble Notebooks (wide ruled)</w:t>
            </w:r>
            <w:r>
              <w:t xml:space="preserve"> </w:t>
            </w:r>
            <w:r w:rsidRPr="1448771A">
              <w:rPr>
                <w:b/>
                <w:bCs/>
                <w:sz w:val="32"/>
                <w:szCs w:val="32"/>
              </w:rPr>
              <w:t>blue, green, black, purple, red, and yellow</w:t>
            </w:r>
          </w:p>
        </w:tc>
      </w:tr>
      <w:tr w:rsidR="009B3287" w:rsidRPr="006F4363" w14:paraId="58B936C8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C6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8416" w:type="dxa"/>
            <w:shd w:val="clear" w:color="auto" w:fill="auto"/>
          </w:tcPr>
          <w:p w14:paraId="58B936C7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1448771A">
              <w:rPr>
                <w:sz w:val="32"/>
                <w:szCs w:val="32"/>
              </w:rPr>
              <w:t>6 Two-Pocket Folders (plastic)</w:t>
            </w:r>
            <w:r w:rsidRPr="1448771A">
              <w:rPr>
                <w:b/>
                <w:bCs/>
                <w:sz w:val="32"/>
                <w:szCs w:val="32"/>
              </w:rPr>
              <w:t>blue, green, black, purple, red, and yellow</w:t>
            </w:r>
          </w:p>
        </w:tc>
      </w:tr>
      <w:tr w:rsidR="009B3287" w:rsidRPr="006F4363" w14:paraId="58B936CB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C9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8416" w:type="dxa"/>
            <w:shd w:val="clear" w:color="auto" w:fill="auto"/>
          </w:tcPr>
          <w:p w14:paraId="58B936CA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t>Safety Scissors</w:t>
            </w:r>
          </w:p>
        </w:tc>
      </w:tr>
      <w:tr w:rsidR="009B3287" w:rsidRPr="006F4363" w14:paraId="58B936CE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CC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8416" w:type="dxa"/>
            <w:shd w:val="clear" w:color="auto" w:fill="auto"/>
          </w:tcPr>
          <w:p w14:paraId="58B936CD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t xml:space="preserve">5 Packages of #2 Pencils </w:t>
            </w:r>
            <w:r w:rsidRPr="00F67AC5">
              <w:rPr>
                <w:sz w:val="32"/>
                <w:szCs w:val="32"/>
                <w:highlight w:val="yellow"/>
              </w:rPr>
              <w:t>(sharpened)</w:t>
            </w:r>
            <w:r>
              <w:rPr>
                <w:sz w:val="32"/>
                <w:szCs w:val="32"/>
              </w:rPr>
              <w:t xml:space="preserve"> Ticonderoga preferred</w:t>
            </w:r>
          </w:p>
        </w:tc>
      </w:tr>
      <w:tr w:rsidR="009B3287" w:rsidRPr="006F4363" w14:paraId="58B936D1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CF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6"/>
          </w:p>
        </w:tc>
        <w:tc>
          <w:tcPr>
            <w:tcW w:w="8416" w:type="dxa"/>
            <w:shd w:val="clear" w:color="auto" w:fill="auto"/>
          </w:tcPr>
          <w:p w14:paraId="58B936D0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t>Box of 16-24 Crayons</w:t>
            </w:r>
          </w:p>
        </w:tc>
      </w:tr>
      <w:tr w:rsidR="009B3287" w:rsidRPr="006F4363" w14:paraId="58B936D4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D2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7"/>
          </w:p>
        </w:tc>
        <w:tc>
          <w:tcPr>
            <w:tcW w:w="8416" w:type="dxa"/>
            <w:shd w:val="clear" w:color="auto" w:fill="auto"/>
          </w:tcPr>
          <w:p w14:paraId="58B936D3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t xml:space="preserve">Box of </w:t>
            </w:r>
            <w:r>
              <w:rPr>
                <w:sz w:val="32"/>
                <w:szCs w:val="32"/>
              </w:rPr>
              <w:t xml:space="preserve">10 </w:t>
            </w:r>
            <w:r w:rsidRPr="006F4363">
              <w:rPr>
                <w:sz w:val="32"/>
                <w:szCs w:val="32"/>
              </w:rPr>
              <w:t>Crayola Washable Markers</w:t>
            </w:r>
          </w:p>
        </w:tc>
      </w:tr>
      <w:tr w:rsidR="009B3287" w:rsidRPr="006F4363" w14:paraId="58B936D7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D5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8"/>
          </w:p>
        </w:tc>
        <w:tc>
          <w:tcPr>
            <w:tcW w:w="8416" w:type="dxa"/>
            <w:shd w:val="clear" w:color="auto" w:fill="auto"/>
          </w:tcPr>
          <w:p w14:paraId="58B936D6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t xml:space="preserve">Soft Pencil Case – NO BOXES </w:t>
            </w:r>
          </w:p>
        </w:tc>
      </w:tr>
      <w:tr w:rsidR="009B3287" w:rsidRPr="006F4363" w14:paraId="58B936DA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D8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9"/>
          </w:p>
        </w:tc>
        <w:tc>
          <w:tcPr>
            <w:tcW w:w="8416" w:type="dxa"/>
            <w:shd w:val="clear" w:color="auto" w:fill="auto"/>
          </w:tcPr>
          <w:p w14:paraId="58B936D9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t>3 Boxes of Tissues</w:t>
            </w:r>
          </w:p>
        </w:tc>
      </w:tr>
      <w:tr w:rsidR="009B3287" w:rsidRPr="006F4363" w14:paraId="58B936DD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DB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10"/>
          </w:p>
        </w:tc>
        <w:tc>
          <w:tcPr>
            <w:tcW w:w="8416" w:type="dxa"/>
            <w:shd w:val="clear" w:color="auto" w:fill="auto"/>
          </w:tcPr>
          <w:p w14:paraId="58B936DC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6F4363">
              <w:rPr>
                <w:sz w:val="32"/>
                <w:szCs w:val="32"/>
              </w:rPr>
              <w:t xml:space="preserve"> Roll of Paper Towels</w:t>
            </w:r>
          </w:p>
        </w:tc>
      </w:tr>
      <w:tr w:rsidR="009B3287" w:rsidRPr="006F4363" w14:paraId="58B936E0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DE" w14:textId="77777777" w:rsidR="009B3287" w:rsidRPr="006F4363" w:rsidRDefault="009B3287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11"/>
          </w:p>
        </w:tc>
        <w:tc>
          <w:tcPr>
            <w:tcW w:w="8416" w:type="dxa"/>
            <w:shd w:val="clear" w:color="auto" w:fill="auto"/>
          </w:tcPr>
          <w:p w14:paraId="58B936DF" w14:textId="68A84EB9" w:rsidR="009B3287" w:rsidRPr="006F4363" w:rsidRDefault="009B3287" w:rsidP="001E0753">
            <w:pPr>
              <w:rPr>
                <w:sz w:val="32"/>
                <w:szCs w:val="32"/>
              </w:rPr>
            </w:pPr>
            <w:r w:rsidRPr="1448771A">
              <w:rPr>
                <w:sz w:val="32"/>
                <w:szCs w:val="32"/>
              </w:rPr>
              <w:t>1 Container of Baby Wipes</w:t>
            </w:r>
            <w:r w:rsidR="729E1B38" w:rsidRPr="1448771A">
              <w:rPr>
                <w:sz w:val="32"/>
                <w:szCs w:val="32"/>
              </w:rPr>
              <w:t xml:space="preserve"> </w:t>
            </w:r>
          </w:p>
        </w:tc>
      </w:tr>
      <w:tr w:rsidR="001E0753" w:rsidRPr="006F4363" w14:paraId="58B936E3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E1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12"/>
          </w:p>
        </w:tc>
        <w:tc>
          <w:tcPr>
            <w:tcW w:w="8416" w:type="dxa"/>
            <w:shd w:val="clear" w:color="auto" w:fill="auto"/>
          </w:tcPr>
          <w:p w14:paraId="58B936E2" w14:textId="1326946F" w:rsidR="001E0753" w:rsidRDefault="2149A4FD" w:rsidP="009B3287">
            <w:pPr>
              <w:rPr>
                <w:sz w:val="32"/>
                <w:szCs w:val="32"/>
              </w:rPr>
            </w:pPr>
            <w:r w:rsidRPr="1448771A">
              <w:rPr>
                <w:sz w:val="32"/>
                <w:szCs w:val="32"/>
              </w:rPr>
              <w:t xml:space="preserve">1 </w:t>
            </w:r>
            <w:r w:rsidR="001E0753" w:rsidRPr="1448771A">
              <w:rPr>
                <w:sz w:val="32"/>
                <w:szCs w:val="32"/>
              </w:rPr>
              <w:t>Clipboard</w:t>
            </w:r>
          </w:p>
        </w:tc>
      </w:tr>
      <w:tr w:rsidR="001E0753" w:rsidRPr="006F4363" w14:paraId="58B936E6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E4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</w:p>
        </w:tc>
        <w:tc>
          <w:tcPr>
            <w:tcW w:w="8416" w:type="dxa"/>
            <w:shd w:val="clear" w:color="auto" w:fill="auto"/>
          </w:tcPr>
          <w:p w14:paraId="58B936E5" w14:textId="463C976C" w:rsidR="001E0753" w:rsidRPr="006F4363" w:rsidRDefault="001E0753" w:rsidP="009B3287">
            <w:pPr>
              <w:rPr>
                <w:sz w:val="32"/>
                <w:szCs w:val="32"/>
              </w:rPr>
            </w:pPr>
            <w:r w:rsidRPr="1448771A">
              <w:rPr>
                <w:sz w:val="32"/>
                <w:szCs w:val="32"/>
              </w:rPr>
              <w:t>1 Small dry erase white board</w:t>
            </w:r>
            <w:r w:rsidR="002711C9" w:rsidRPr="1448771A">
              <w:rPr>
                <w:sz w:val="32"/>
                <w:szCs w:val="32"/>
              </w:rPr>
              <w:t xml:space="preserve"> no larger than 8inches x11inches</w:t>
            </w:r>
          </w:p>
        </w:tc>
      </w:tr>
      <w:tr w:rsidR="001E0753" w:rsidRPr="006F4363" w14:paraId="58B936E9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E7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</w:p>
        </w:tc>
        <w:tc>
          <w:tcPr>
            <w:tcW w:w="8416" w:type="dxa"/>
            <w:shd w:val="clear" w:color="auto" w:fill="auto"/>
          </w:tcPr>
          <w:p w14:paraId="58B936E8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Pack of dry erase Expo markers and small eraser</w:t>
            </w:r>
          </w:p>
        </w:tc>
      </w:tr>
      <w:tr w:rsidR="001E0753" w:rsidRPr="006F4363" w14:paraId="58B936EC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EA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13"/>
          </w:p>
        </w:tc>
        <w:tc>
          <w:tcPr>
            <w:tcW w:w="8416" w:type="dxa"/>
            <w:shd w:val="clear" w:color="auto" w:fill="auto"/>
          </w:tcPr>
          <w:p w14:paraId="58B936EB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6F4363">
              <w:rPr>
                <w:sz w:val="32"/>
                <w:szCs w:val="32"/>
              </w:rPr>
              <w:t xml:space="preserve"> Large Rubber Erasers</w:t>
            </w:r>
          </w:p>
        </w:tc>
      </w:tr>
      <w:tr w:rsidR="001E0753" w:rsidRPr="006F4363" w14:paraId="58B936EF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ED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</w:p>
        </w:tc>
        <w:tc>
          <w:tcPr>
            <w:tcW w:w="8416" w:type="dxa"/>
            <w:shd w:val="clear" w:color="auto" w:fill="auto"/>
          </w:tcPr>
          <w:p w14:paraId="58B936EE" w14:textId="397DC0A1" w:rsidR="001E0753" w:rsidRPr="006F4363" w:rsidRDefault="1A203289" w:rsidP="009B3287">
            <w:pPr>
              <w:rPr>
                <w:sz w:val="32"/>
                <w:szCs w:val="32"/>
              </w:rPr>
            </w:pPr>
            <w:r w:rsidRPr="1448771A">
              <w:rPr>
                <w:sz w:val="32"/>
                <w:szCs w:val="32"/>
              </w:rPr>
              <w:t>1 Container of hand sanitizer</w:t>
            </w:r>
          </w:p>
        </w:tc>
      </w:tr>
      <w:tr w:rsidR="001E0753" w:rsidRPr="006F4363" w14:paraId="58B936F2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F0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8416" w:type="dxa"/>
            <w:shd w:val="clear" w:color="auto" w:fill="auto"/>
          </w:tcPr>
          <w:p w14:paraId="58B936F1" w14:textId="77777777" w:rsidR="001E0753" w:rsidRDefault="001E0753" w:rsidP="009B32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6F4363">
              <w:rPr>
                <w:sz w:val="32"/>
                <w:szCs w:val="32"/>
              </w:rPr>
              <w:t xml:space="preserve"> Large Solid Glue Sticks</w:t>
            </w:r>
          </w:p>
        </w:tc>
      </w:tr>
      <w:tr w:rsidR="001E0753" w:rsidRPr="006F4363" w14:paraId="58B936F5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F3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</w:p>
        </w:tc>
        <w:tc>
          <w:tcPr>
            <w:tcW w:w="8416" w:type="dxa"/>
            <w:shd w:val="clear" w:color="auto" w:fill="auto"/>
          </w:tcPr>
          <w:p w14:paraId="58B936F4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Yellow highlighters</w:t>
            </w:r>
          </w:p>
        </w:tc>
      </w:tr>
      <w:tr w:rsidR="001E0753" w:rsidRPr="006F4363" w14:paraId="58B936F8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F6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</w:p>
        </w:tc>
        <w:tc>
          <w:tcPr>
            <w:tcW w:w="8416" w:type="dxa"/>
            <w:shd w:val="clear" w:color="auto" w:fill="auto"/>
          </w:tcPr>
          <w:p w14:paraId="58B936F7" w14:textId="4C250EE2" w:rsidR="001E0753" w:rsidRDefault="001E0753" w:rsidP="009B32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Box of Ziplock Bags gallon size and 1 box </w:t>
            </w:r>
            <w:r w:rsidR="00A07159">
              <w:rPr>
                <w:sz w:val="32"/>
                <w:szCs w:val="32"/>
              </w:rPr>
              <w:t>quart</w:t>
            </w:r>
            <w:r>
              <w:rPr>
                <w:sz w:val="32"/>
                <w:szCs w:val="32"/>
              </w:rPr>
              <w:t xml:space="preserve"> size</w:t>
            </w:r>
          </w:p>
        </w:tc>
      </w:tr>
      <w:tr w:rsidR="001E0753" w:rsidRPr="006F4363" w14:paraId="58B936FB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F9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</w:p>
        </w:tc>
        <w:tc>
          <w:tcPr>
            <w:tcW w:w="8416" w:type="dxa"/>
            <w:shd w:val="clear" w:color="auto" w:fill="auto"/>
          </w:tcPr>
          <w:p w14:paraId="58B936FA" w14:textId="7CFD9FA4" w:rsidR="001E0753" w:rsidRPr="006F4363" w:rsidRDefault="001E0753" w:rsidP="009B32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Pair ear buds (Place in Ziplock bag with your child’s name and class marked)</w:t>
            </w:r>
          </w:p>
        </w:tc>
      </w:tr>
      <w:tr w:rsidR="001E0753" w:rsidRPr="006F4363" w14:paraId="58B936FE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FC" w14:textId="77777777" w:rsidR="001E0753" w:rsidRPr="006F4363" w:rsidRDefault="001E0753" w:rsidP="009B3287">
            <w:pPr>
              <w:rPr>
                <w:sz w:val="32"/>
                <w:szCs w:val="32"/>
              </w:rPr>
            </w:pPr>
            <w:r w:rsidRPr="006F4363"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63">
              <w:rPr>
                <w:sz w:val="32"/>
                <w:szCs w:val="32"/>
              </w:rPr>
              <w:instrText xml:space="preserve"> FORMCHECKBOX </w:instrText>
            </w:r>
            <w:r w:rsidR="004B1274">
              <w:rPr>
                <w:sz w:val="32"/>
                <w:szCs w:val="32"/>
              </w:rPr>
            </w:r>
            <w:r w:rsidR="004B1274">
              <w:rPr>
                <w:sz w:val="32"/>
                <w:szCs w:val="32"/>
              </w:rPr>
              <w:fldChar w:fldCharType="separate"/>
            </w:r>
            <w:r w:rsidRPr="006F4363">
              <w:rPr>
                <w:sz w:val="32"/>
                <w:szCs w:val="32"/>
              </w:rPr>
              <w:fldChar w:fldCharType="end"/>
            </w:r>
          </w:p>
        </w:tc>
        <w:tc>
          <w:tcPr>
            <w:tcW w:w="8416" w:type="dxa"/>
            <w:shd w:val="clear" w:color="auto" w:fill="auto"/>
          </w:tcPr>
          <w:p w14:paraId="511897C8" w14:textId="10D088C5" w:rsidR="002711C9" w:rsidRPr="002711C9" w:rsidRDefault="6C3784D4" w:rsidP="002711C9">
            <w:pPr>
              <w:rPr>
                <w:sz w:val="32"/>
                <w:szCs w:val="32"/>
              </w:rPr>
            </w:pPr>
            <w:r w:rsidRPr="1448771A">
              <w:rPr>
                <w:sz w:val="32"/>
                <w:szCs w:val="32"/>
              </w:rPr>
              <w:t>*</w:t>
            </w:r>
            <w:r w:rsidR="002711C9" w:rsidRPr="1448771A">
              <w:rPr>
                <w:b/>
                <w:bCs/>
                <w:sz w:val="32"/>
                <w:szCs w:val="32"/>
              </w:rPr>
              <w:t>Mrs. Barros’ Class only</w:t>
            </w:r>
            <w:r w:rsidR="002711C9" w:rsidRPr="1448771A">
              <w:rPr>
                <w:sz w:val="32"/>
                <w:szCs w:val="32"/>
              </w:rPr>
              <w:t xml:space="preserve"> -1 set of watercolor paint</w:t>
            </w:r>
            <w:r w:rsidR="1488FBE7" w:rsidRPr="1448771A">
              <w:rPr>
                <w:sz w:val="32"/>
                <w:szCs w:val="32"/>
              </w:rPr>
              <w:t>,</w:t>
            </w:r>
            <w:r w:rsidR="002711C9" w:rsidRPr="1448771A">
              <w:rPr>
                <w:sz w:val="32"/>
                <w:szCs w:val="32"/>
              </w:rPr>
              <w:t xml:space="preserve"> a smock</w:t>
            </w:r>
            <w:r w:rsidR="59205B7E" w:rsidRPr="1448771A">
              <w:rPr>
                <w:sz w:val="32"/>
                <w:szCs w:val="32"/>
              </w:rPr>
              <w:t xml:space="preserve"> and 2 packs of pink eraser caps</w:t>
            </w:r>
          </w:p>
          <w:p w14:paraId="58B936FD" w14:textId="35F9AE76" w:rsidR="002711C9" w:rsidRDefault="002711C9" w:rsidP="009B3287">
            <w:pPr>
              <w:rPr>
                <w:sz w:val="32"/>
                <w:szCs w:val="32"/>
              </w:rPr>
            </w:pPr>
          </w:p>
        </w:tc>
      </w:tr>
      <w:tr w:rsidR="001E0753" w:rsidRPr="006F4363" w14:paraId="58B93701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6FF" w14:textId="77777777" w:rsidR="001E0753" w:rsidRPr="006F4363" w:rsidRDefault="001E0753" w:rsidP="009B3287">
            <w:pPr>
              <w:rPr>
                <w:sz w:val="32"/>
                <w:szCs w:val="32"/>
              </w:rPr>
            </w:pPr>
          </w:p>
        </w:tc>
        <w:tc>
          <w:tcPr>
            <w:tcW w:w="8416" w:type="dxa"/>
          </w:tcPr>
          <w:p w14:paraId="58B93700" w14:textId="77777777" w:rsidR="001E0753" w:rsidRPr="006F4363" w:rsidRDefault="001E0753" w:rsidP="009B3287">
            <w:pPr>
              <w:rPr>
                <w:sz w:val="32"/>
                <w:szCs w:val="32"/>
              </w:rPr>
            </w:pPr>
          </w:p>
        </w:tc>
      </w:tr>
      <w:tr w:rsidR="001E0753" w:rsidRPr="006F4363" w14:paraId="58B93704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702" w14:textId="77777777" w:rsidR="001E0753" w:rsidRPr="006F4363" w:rsidRDefault="001E0753" w:rsidP="009B3287">
            <w:pPr>
              <w:rPr>
                <w:sz w:val="32"/>
                <w:szCs w:val="32"/>
              </w:rPr>
            </w:pPr>
          </w:p>
        </w:tc>
        <w:tc>
          <w:tcPr>
            <w:tcW w:w="8416" w:type="dxa"/>
            <w:shd w:val="clear" w:color="auto" w:fill="auto"/>
          </w:tcPr>
          <w:p w14:paraId="58B93703" w14:textId="77777777" w:rsidR="001E0753" w:rsidRPr="006F4363" w:rsidRDefault="001E0753" w:rsidP="009B3287">
            <w:pPr>
              <w:rPr>
                <w:sz w:val="32"/>
                <w:szCs w:val="32"/>
              </w:rPr>
            </w:pPr>
          </w:p>
        </w:tc>
      </w:tr>
      <w:tr w:rsidR="001E0753" w:rsidRPr="006F4363" w14:paraId="58B93707" w14:textId="77777777" w:rsidTr="1448771A">
        <w:trPr>
          <w:trHeight w:val="300"/>
        </w:trPr>
        <w:tc>
          <w:tcPr>
            <w:tcW w:w="584" w:type="dxa"/>
            <w:shd w:val="clear" w:color="auto" w:fill="auto"/>
          </w:tcPr>
          <w:p w14:paraId="58B93705" w14:textId="77777777" w:rsidR="001E0753" w:rsidRPr="006F4363" w:rsidRDefault="001E0753" w:rsidP="009B3287">
            <w:pPr>
              <w:rPr>
                <w:sz w:val="32"/>
                <w:szCs w:val="32"/>
              </w:rPr>
            </w:pPr>
          </w:p>
        </w:tc>
        <w:tc>
          <w:tcPr>
            <w:tcW w:w="8416" w:type="dxa"/>
            <w:shd w:val="clear" w:color="auto" w:fill="auto"/>
          </w:tcPr>
          <w:p w14:paraId="58B93706" w14:textId="77777777" w:rsidR="001E0753" w:rsidRDefault="001E0753" w:rsidP="009B3287">
            <w:pPr>
              <w:rPr>
                <w:sz w:val="32"/>
                <w:szCs w:val="32"/>
              </w:rPr>
            </w:pPr>
          </w:p>
        </w:tc>
      </w:tr>
      <w:tr w:rsidR="001E0753" w:rsidRPr="006F4363" w14:paraId="58B93709" w14:textId="77777777" w:rsidTr="1448771A">
        <w:trPr>
          <w:gridAfter w:val="1"/>
          <w:wAfter w:w="8416" w:type="dxa"/>
          <w:trHeight w:val="300"/>
        </w:trPr>
        <w:tc>
          <w:tcPr>
            <w:tcW w:w="584" w:type="dxa"/>
            <w:shd w:val="clear" w:color="auto" w:fill="auto"/>
          </w:tcPr>
          <w:p w14:paraId="58B93708" w14:textId="77777777" w:rsidR="001E0753" w:rsidRPr="006F4363" w:rsidRDefault="001E0753" w:rsidP="009B3287">
            <w:pPr>
              <w:rPr>
                <w:sz w:val="32"/>
                <w:szCs w:val="32"/>
              </w:rPr>
            </w:pPr>
          </w:p>
        </w:tc>
      </w:tr>
    </w:tbl>
    <w:p w14:paraId="58B9370E" w14:textId="5F89BEC7" w:rsidR="00821C38" w:rsidRPr="00821C38" w:rsidRDefault="002711C9" w:rsidP="1448771A">
      <w:pPr>
        <w:rPr>
          <w:b/>
          <w:bCs/>
          <w:sz w:val="32"/>
          <w:szCs w:val="32"/>
        </w:rPr>
      </w:pPr>
      <w:r w:rsidRPr="1448771A">
        <w:rPr>
          <w:b/>
          <w:bCs/>
          <w:sz w:val="32"/>
          <w:szCs w:val="32"/>
        </w:rPr>
        <w:t xml:space="preserve">    </w:t>
      </w:r>
      <w:bookmarkStart w:id="15" w:name="_Int_twukaUS8"/>
      <w:r w:rsidR="00050FB9" w:rsidRPr="1448771A">
        <w:rPr>
          <w:b/>
          <w:bCs/>
          <w:sz w:val="32"/>
          <w:szCs w:val="32"/>
        </w:rPr>
        <w:t>Please label all items with your child’s name.</w:t>
      </w:r>
      <w:bookmarkEnd w:id="15"/>
      <w:r w:rsidR="00050FB9" w:rsidRPr="1448771A">
        <w:rPr>
          <w:b/>
          <w:bCs/>
          <w:sz w:val="32"/>
          <w:szCs w:val="32"/>
        </w:rPr>
        <w:t xml:space="preserve">  Thank you</w:t>
      </w:r>
    </w:p>
    <w:sectPr w:rsidR="00821C38" w:rsidRPr="00821C38" w:rsidSect="00F67A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wukaUS8" int2:invalidationBookmarkName="" int2:hashCode="vfXDvo5TCbd7zv" int2:id="x8hrSVx6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B2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2720328E"/>
    <w:multiLevelType w:val="hybridMultilevel"/>
    <w:tmpl w:val="3DAA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821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70D1B50"/>
    <w:multiLevelType w:val="hybridMultilevel"/>
    <w:tmpl w:val="88882A64"/>
    <w:lvl w:ilvl="0" w:tplc="6C58E4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329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4A41BEA"/>
    <w:multiLevelType w:val="hybridMultilevel"/>
    <w:tmpl w:val="1E8C4B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38"/>
    <w:rsid w:val="0001114F"/>
    <w:rsid w:val="00050FB9"/>
    <w:rsid w:val="000C4045"/>
    <w:rsid w:val="000F354F"/>
    <w:rsid w:val="001372CB"/>
    <w:rsid w:val="0014693C"/>
    <w:rsid w:val="00167D32"/>
    <w:rsid w:val="001E0753"/>
    <w:rsid w:val="001F197B"/>
    <w:rsid w:val="00260A1C"/>
    <w:rsid w:val="002711C9"/>
    <w:rsid w:val="002E61ED"/>
    <w:rsid w:val="003F5412"/>
    <w:rsid w:val="00426B13"/>
    <w:rsid w:val="004B1274"/>
    <w:rsid w:val="006671FF"/>
    <w:rsid w:val="006F4363"/>
    <w:rsid w:val="007F54EC"/>
    <w:rsid w:val="00821C38"/>
    <w:rsid w:val="00996353"/>
    <w:rsid w:val="009A06F2"/>
    <w:rsid w:val="009B3287"/>
    <w:rsid w:val="00A07159"/>
    <w:rsid w:val="00A262A8"/>
    <w:rsid w:val="00AD5C7F"/>
    <w:rsid w:val="00AE7CA0"/>
    <w:rsid w:val="00B20DBA"/>
    <w:rsid w:val="00D04A37"/>
    <w:rsid w:val="00D153DD"/>
    <w:rsid w:val="00E42EC5"/>
    <w:rsid w:val="00EC1B2B"/>
    <w:rsid w:val="00EC46E0"/>
    <w:rsid w:val="00F67AC5"/>
    <w:rsid w:val="00FD4DFA"/>
    <w:rsid w:val="042A65CA"/>
    <w:rsid w:val="0762068C"/>
    <w:rsid w:val="1448771A"/>
    <w:rsid w:val="1488FBE7"/>
    <w:rsid w:val="1A203289"/>
    <w:rsid w:val="2149A4FD"/>
    <w:rsid w:val="2985169F"/>
    <w:rsid w:val="307BE821"/>
    <w:rsid w:val="47DBE805"/>
    <w:rsid w:val="47F007DA"/>
    <w:rsid w:val="4D035FDF"/>
    <w:rsid w:val="59205B7E"/>
    <w:rsid w:val="6C3784D4"/>
    <w:rsid w:val="729E1B38"/>
    <w:rsid w:val="7A9CABE0"/>
    <w:rsid w:val="7EE39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936BE"/>
  <w15:chartTrackingRefBased/>
  <w15:docId w15:val="{BBA4DD52-E9ED-41AE-BB96-2B2C78FC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565dbbd9ca4148dc" Type="http://schemas.microsoft.com/office/2020/10/relationships/intelligence" Target="intelligence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6F9F5-9BF5-4F0D-B43D-EEC4C8405110}">
  <ds:schemaRefs>
    <ds:schemaRef ds:uri="http://purl.org/dc/dcmitype/"/>
    <ds:schemaRef ds:uri="http://purl.org/dc/elements/1.1/"/>
    <ds:schemaRef ds:uri="http://schemas.microsoft.com/office/2006/documentManagement/types"/>
    <ds:schemaRef ds:uri="8b8122ab-8e15-46c1-ada9-717f361b3ebf"/>
    <ds:schemaRef ds:uri="http://schemas.openxmlformats.org/package/2006/metadata/core-properties"/>
    <ds:schemaRef ds:uri="933b6d0a-860c-4c22-8878-5de926f456d4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A06ACA-8473-4BC7-B628-2A13BF3D6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045EA-0FE7-4B1D-B660-ABAB00D3C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Grade Supply List</vt:lpstr>
    </vt:vector>
  </TitlesOfParts>
  <Company>Home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Grade Supply List</dc:title>
  <dc:subject/>
  <dc:creator>JSHAW</dc:creator>
  <cp:keywords/>
  <cp:lastModifiedBy>BROWN, MARY</cp:lastModifiedBy>
  <cp:revision>2</cp:revision>
  <cp:lastPrinted>2020-03-02T16:47:00Z</cp:lastPrinted>
  <dcterms:created xsi:type="dcterms:W3CDTF">2024-04-16T13:24:00Z</dcterms:created>
  <dcterms:modified xsi:type="dcterms:W3CDTF">2024-04-16T13:24:00Z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